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A407" w14:textId="0C0D643D" w:rsidR="00A479F0" w:rsidRDefault="004713A5">
      <w:r>
        <w:t>Vážení rodiče,</w:t>
      </w:r>
    </w:p>
    <w:p w14:paraId="263EB36A" w14:textId="2B4165D7" w:rsidR="004713A5" w:rsidRDefault="001945AB">
      <w:r>
        <w:t>n</w:t>
      </w:r>
      <w:r w:rsidR="004713A5">
        <w:t xml:space="preserve">a závěr školního roku 2025/2026 </w:t>
      </w:r>
      <w:r>
        <w:t xml:space="preserve">se žáci, rodiče a zaměstnanci školy </w:t>
      </w:r>
      <w:r w:rsidR="00064AC9">
        <w:t xml:space="preserve">účastnili dotazníkového šetření Mapa školy. </w:t>
      </w:r>
    </w:p>
    <w:p w14:paraId="41816C4C" w14:textId="274FD593" w:rsidR="00064AC9" w:rsidRDefault="00064AC9">
      <w:r>
        <w:t>Všem, kt</w:t>
      </w:r>
      <w:r w:rsidR="00CD0942">
        <w:t>eří dotazník vyplnili</w:t>
      </w:r>
      <w:r w:rsidR="00516407">
        <w:t>, moc děkuji.</w:t>
      </w:r>
      <w:r w:rsidR="00414504">
        <w:t xml:space="preserve"> Připomínám, že grafick</w:t>
      </w:r>
      <w:r w:rsidR="00551455">
        <w:t>ý výstup</w:t>
      </w:r>
      <w:r w:rsidR="00004886">
        <w:t xml:space="preserve"> z</w:t>
      </w:r>
      <w:r w:rsidR="00414504">
        <w:t xml:space="preserve"> dotazníku </w:t>
      </w:r>
      <w:r w:rsidR="00621E13">
        <w:t xml:space="preserve">se od </w:t>
      </w:r>
      <w:r w:rsidR="0071346C">
        <w:t>17.6. 2026</w:t>
      </w:r>
      <w:r w:rsidR="00551455">
        <w:t xml:space="preserve"> nachází</w:t>
      </w:r>
      <w:r w:rsidR="00414504">
        <w:t xml:space="preserve"> </w:t>
      </w:r>
      <w:r w:rsidR="00943619">
        <w:t>na webových stránkách školy</w:t>
      </w:r>
      <w:r w:rsidR="00551455">
        <w:t>.</w:t>
      </w:r>
    </w:p>
    <w:p w14:paraId="78AA3EC3" w14:textId="7A3E6B97" w:rsidR="00497618" w:rsidRDefault="00497618">
      <w:r>
        <w:t xml:space="preserve">Nyní vám </w:t>
      </w:r>
      <w:r w:rsidR="00EA36F8">
        <w:t xml:space="preserve">zasílám </w:t>
      </w:r>
      <w:r w:rsidR="00DE057B">
        <w:t>závěrečné</w:t>
      </w:r>
      <w:r w:rsidR="000853F2">
        <w:t xml:space="preserve"> </w:t>
      </w:r>
      <w:r w:rsidR="00DA1DCD">
        <w:t>vyhodnocení z pohledu vedení školy</w:t>
      </w:r>
      <w:r w:rsidR="00B57681">
        <w:t>.</w:t>
      </w:r>
    </w:p>
    <w:p w14:paraId="54C8037E" w14:textId="4792C70F" w:rsidR="00045C84" w:rsidRDefault="00045C84" w:rsidP="00045C84">
      <w:r>
        <w:t>Mapa školy poskytuje škole dostatečně konkrétní zpětnou vazbu pro stanovení několika prioritních oblastí. Data současně ukazují, že škola má významné silné stránky v komunikaci s rodiči na úrovni tříd, v nabídce školních akcí, školní družině a v některých oblastech vztahu vedení k zaměstnancům. Nejvýznamnější rozvojovou výzvou j</w:t>
      </w:r>
      <w:r w:rsidR="00D41282">
        <w:t xml:space="preserve">e </w:t>
      </w:r>
      <w:r>
        <w:t>cílené řešení třídního klimatu v</w:t>
      </w:r>
      <w:r w:rsidR="00696AA6">
        <w:t xml:space="preserve"> loňské </w:t>
      </w:r>
      <w:r>
        <w:t xml:space="preserve">6. A </w:t>
      </w:r>
      <w:proofErr w:type="spellStart"/>
      <w:r>
        <w:t>a</w:t>
      </w:r>
      <w:proofErr w:type="spellEnd"/>
      <w:r>
        <w:t xml:space="preserve"> 8. A, výuka anglického jazyka a některé materiálně-provozní podmínky.</w:t>
      </w:r>
    </w:p>
    <w:p w14:paraId="183AE306" w14:textId="77777777" w:rsidR="00045C84" w:rsidRDefault="00045C84" w:rsidP="00045C84">
      <w:r>
        <w:t xml:space="preserve">Za metodicky správný další krok lze považovat nikoli plošné zavádění velkého množství opatření, ale výběr 3–5 priorit, jejich cílené ověření a následné sledování účinnosti. Tento postup odpovídá přímo doporučením závěrečné části Mapy školy, která upozorňuje na potřebu nečinit rychlé závěry, hledat příčiny problémů, </w:t>
      </w:r>
      <w:proofErr w:type="spellStart"/>
      <w:r>
        <w:t>prioritizovat</w:t>
      </w:r>
      <w:proofErr w:type="spellEnd"/>
      <w:r>
        <w:t xml:space="preserve"> opatření a informovat respondenty o přijatých krocích.</w:t>
      </w:r>
    </w:p>
    <w:p w14:paraId="4FFA4276" w14:textId="6DE80897" w:rsidR="00AC439E" w:rsidRDefault="00943444" w:rsidP="00045C84">
      <w:r>
        <w:t>Děkuji za váš čas</w:t>
      </w:r>
    </w:p>
    <w:p w14:paraId="2197BA05" w14:textId="53DB7A12" w:rsidR="00045C84" w:rsidRDefault="00943444">
      <w:r>
        <w:t xml:space="preserve">                                                 </w:t>
      </w:r>
      <w:r w:rsidR="001B7BF0">
        <w:t>Mgr. Milan Petr</w:t>
      </w:r>
      <w:r w:rsidR="00456BE6">
        <w:t>, ředitel školy</w:t>
      </w:r>
    </w:p>
    <w:sectPr w:rsidR="00045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F3"/>
    <w:rsid w:val="00004886"/>
    <w:rsid w:val="00045C84"/>
    <w:rsid w:val="00064AC9"/>
    <w:rsid w:val="000853F2"/>
    <w:rsid w:val="001945AB"/>
    <w:rsid w:val="001B7BF0"/>
    <w:rsid w:val="00414504"/>
    <w:rsid w:val="00456BE6"/>
    <w:rsid w:val="004713A5"/>
    <w:rsid w:val="00497618"/>
    <w:rsid w:val="00516407"/>
    <w:rsid w:val="00551455"/>
    <w:rsid w:val="00621E13"/>
    <w:rsid w:val="00696AA6"/>
    <w:rsid w:val="0071346C"/>
    <w:rsid w:val="00943444"/>
    <w:rsid w:val="00943619"/>
    <w:rsid w:val="009A13F3"/>
    <w:rsid w:val="00A479F0"/>
    <w:rsid w:val="00AC439E"/>
    <w:rsid w:val="00B57681"/>
    <w:rsid w:val="00C46D7D"/>
    <w:rsid w:val="00CD0942"/>
    <w:rsid w:val="00D41282"/>
    <w:rsid w:val="00D51C08"/>
    <w:rsid w:val="00DA1DCD"/>
    <w:rsid w:val="00DE057B"/>
    <w:rsid w:val="00EA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2B74"/>
  <w15:chartTrackingRefBased/>
  <w15:docId w15:val="{108E09DF-5E77-43F9-82AF-683D9844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1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1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1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1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1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1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1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1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1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1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1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1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13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13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13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13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13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13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1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1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1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1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1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13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13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13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1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13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13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Petr</dc:creator>
  <cp:keywords/>
  <dc:description/>
  <cp:lastModifiedBy>Milan Petr</cp:lastModifiedBy>
  <cp:revision>2</cp:revision>
  <cp:lastPrinted>2026-09-21T10:40:00Z</cp:lastPrinted>
  <dcterms:created xsi:type="dcterms:W3CDTF">2026-09-21T10:48:00Z</dcterms:created>
  <dcterms:modified xsi:type="dcterms:W3CDTF">2026-09-21T10:48:00Z</dcterms:modified>
</cp:coreProperties>
</file>